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636F" w14:textId="2E23FBE3" w:rsidR="00C10C99" w:rsidRDefault="00C10C99">
      <w:bookmarkStart w:id="0" w:name="_Hlk64206237"/>
    </w:p>
    <w:p w14:paraId="358306A3" w14:textId="7EA26684" w:rsidR="004C1D6F" w:rsidRDefault="004C1D6F"/>
    <w:p w14:paraId="3743C4D9" w14:textId="3DE38C14" w:rsidR="004C1D6F" w:rsidRDefault="004C1D6F"/>
    <w:p w14:paraId="5D81AD89" w14:textId="52EB4B8B" w:rsidR="004C1D6F" w:rsidRDefault="004C1D6F"/>
    <w:p w14:paraId="27BDE71E" w14:textId="3B5838A6" w:rsidR="004C1D6F" w:rsidRDefault="004C1D6F"/>
    <w:p w14:paraId="42820E79" w14:textId="12720D74" w:rsidR="004C1D6F" w:rsidRDefault="004C1D6F"/>
    <w:p w14:paraId="3C7AD848" w14:textId="4FC82463" w:rsidR="004C1D6F" w:rsidRDefault="004C1D6F"/>
    <w:p w14:paraId="4C28C8D3" w14:textId="53AD1ED8" w:rsidR="004C1D6F" w:rsidRDefault="004C1D6F"/>
    <w:p w14:paraId="3385164B" w14:textId="4A882001" w:rsidR="004C1D6F" w:rsidRDefault="004C1D6F"/>
    <w:p w14:paraId="6340A7D8" w14:textId="4273EF5F" w:rsidR="006601B7" w:rsidRDefault="006601B7"/>
    <w:p w14:paraId="74B2EA8C" w14:textId="77777777" w:rsidR="006601B7" w:rsidRDefault="006601B7"/>
    <w:p w14:paraId="5359D1B6" w14:textId="37CF1127" w:rsidR="004C1D6F" w:rsidRDefault="004C1D6F"/>
    <w:p w14:paraId="1DD1DD70" w14:textId="1728C41E" w:rsidR="004C1D6F" w:rsidRDefault="004C1D6F"/>
    <w:p w14:paraId="11F86FBE" w14:textId="30DBD475" w:rsidR="004C1D6F" w:rsidRPr="0071370E" w:rsidRDefault="004C1D6F" w:rsidP="0071370E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bookmarkStart w:id="1" w:name="_Hlk63064153"/>
      <w:r w:rsidRPr="0071370E">
        <w:rPr>
          <w:rFonts w:ascii="Times New Roman" w:hAnsi="Times New Roman" w:cs="Times New Roman"/>
          <w:b/>
          <w:bCs/>
          <w:sz w:val="96"/>
          <w:szCs w:val="96"/>
        </w:rPr>
        <w:t>Устав детской организации «</w:t>
      </w:r>
      <w:r w:rsidR="0071370E" w:rsidRPr="0071370E">
        <w:rPr>
          <w:rFonts w:ascii="Times New Roman" w:hAnsi="Times New Roman" w:cs="Times New Roman"/>
          <w:b/>
          <w:bCs/>
          <w:sz w:val="96"/>
          <w:szCs w:val="96"/>
        </w:rPr>
        <w:t>Содружество</w:t>
      </w:r>
      <w:r w:rsidRPr="0071370E"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bookmarkEnd w:id="1"/>
    <w:p w14:paraId="6F738294" w14:textId="3D6564D3" w:rsidR="004C1D6F" w:rsidRPr="0071370E" w:rsidRDefault="004C1D6F" w:rsidP="0071370E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75D9C333" w14:textId="3E225F7B" w:rsidR="004C1D6F" w:rsidRDefault="004C1D6F"/>
    <w:p w14:paraId="47B5D783" w14:textId="261990A9" w:rsidR="004C1D6F" w:rsidRDefault="004C1D6F"/>
    <w:p w14:paraId="3DCF7597" w14:textId="5ADF05A9" w:rsidR="004C1D6F" w:rsidRDefault="004C1D6F"/>
    <w:p w14:paraId="38E8FC23" w14:textId="5D1D9917" w:rsidR="004C1D6F" w:rsidRDefault="004C1D6F"/>
    <w:p w14:paraId="5386E10B" w14:textId="78744D17" w:rsidR="004C1D6F" w:rsidRDefault="004C1D6F"/>
    <w:p w14:paraId="20BE735A" w14:textId="455C113F" w:rsidR="004C1D6F" w:rsidRDefault="004C1D6F"/>
    <w:p w14:paraId="0D2B1011" w14:textId="48CDFA4B" w:rsidR="004C1D6F" w:rsidRDefault="004C1D6F"/>
    <w:p w14:paraId="2107FD2B" w14:textId="77777777" w:rsidR="006601B7" w:rsidRDefault="006601B7"/>
    <w:p w14:paraId="4284440B" w14:textId="673320E0" w:rsidR="004C1D6F" w:rsidRDefault="004C1D6F"/>
    <w:p w14:paraId="2F812B23" w14:textId="77777777" w:rsidR="004C1D6F" w:rsidRDefault="004C1D6F"/>
    <w:tbl>
      <w:tblPr>
        <w:tblpPr w:leftFromText="180" w:rightFromText="180" w:vertAnchor="text" w:horzAnchor="page" w:tblpX="7280" w:tblpY="-197"/>
        <w:tblW w:w="0" w:type="auto"/>
        <w:tblLook w:val="04A0" w:firstRow="1" w:lastRow="0" w:firstColumn="1" w:lastColumn="0" w:noHBand="0" w:noVBand="1"/>
      </w:tblPr>
      <w:tblGrid>
        <w:gridCol w:w="3403"/>
      </w:tblGrid>
      <w:tr w:rsidR="00C10C99" w:rsidRPr="006963B7" w14:paraId="36FD1C48" w14:textId="77777777" w:rsidTr="0075509E">
        <w:tc>
          <w:tcPr>
            <w:tcW w:w="3403" w:type="dxa"/>
            <w:shd w:val="clear" w:color="auto" w:fill="auto"/>
          </w:tcPr>
          <w:bookmarkEnd w:id="0"/>
          <w:p w14:paraId="08BB16DF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lastRenderedPageBreak/>
              <w:t>«Утверждено»</w:t>
            </w:r>
          </w:p>
          <w:p w14:paraId="0C691A78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</w:rPr>
            </w:pPr>
            <w:r w:rsidRPr="00BA24C4">
              <w:rPr>
                <w:rFonts w:ascii="Times New Roman" w:hAnsi="Times New Roman"/>
              </w:rPr>
              <w:t>Директор МБОУ «Школа № 91»</w:t>
            </w:r>
          </w:p>
          <w:p w14:paraId="37291C93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3F3A08F9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  <w:u w:val="single"/>
              </w:rPr>
            </w:pPr>
            <w:r w:rsidRPr="00BA24C4">
              <w:rPr>
                <w:rFonts w:ascii="Times New Roman" w:hAnsi="Times New Roman"/>
              </w:rPr>
              <w:t>________/</w:t>
            </w:r>
            <w:r w:rsidRPr="00BA24C4">
              <w:rPr>
                <w:rFonts w:ascii="Times New Roman" w:hAnsi="Times New Roman"/>
                <w:u w:val="single"/>
              </w:rPr>
              <w:t xml:space="preserve">  И.М.Гаффаров/</w:t>
            </w:r>
          </w:p>
          <w:p w14:paraId="3076FC91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  <w:u w:val="single"/>
              </w:rPr>
            </w:pPr>
          </w:p>
          <w:p w14:paraId="5FC424C9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</w:rPr>
            </w:pPr>
            <w:r w:rsidRPr="00BA24C4">
              <w:rPr>
                <w:rFonts w:ascii="Times New Roman" w:hAnsi="Times New Roman"/>
              </w:rPr>
              <w:t>«29</w:t>
            </w:r>
            <w:r w:rsidRPr="00BA24C4">
              <w:rPr>
                <w:rFonts w:ascii="Times New Roman" w:hAnsi="Times New Roman"/>
                <w:u w:val="single"/>
              </w:rPr>
              <w:t xml:space="preserve"> </w:t>
            </w:r>
            <w:r w:rsidRPr="00BA24C4">
              <w:rPr>
                <w:rFonts w:ascii="Times New Roman" w:hAnsi="Times New Roman"/>
              </w:rPr>
              <w:t>»</w:t>
            </w:r>
            <w:r w:rsidRPr="00BA24C4">
              <w:rPr>
                <w:rFonts w:ascii="Times New Roman" w:hAnsi="Times New Roman"/>
                <w:u w:val="single"/>
              </w:rPr>
              <w:t xml:space="preserve">     августа      </w:t>
            </w:r>
            <w:r w:rsidRPr="00BA24C4">
              <w:rPr>
                <w:rFonts w:ascii="Times New Roman" w:hAnsi="Times New Roman"/>
              </w:rPr>
              <w:t>2016г.</w:t>
            </w:r>
          </w:p>
          <w:p w14:paraId="02C41242" w14:textId="77777777" w:rsidR="00C10C99" w:rsidRPr="006963B7" w:rsidRDefault="00C10C99" w:rsidP="0075509E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2732D9BD" w14:textId="77777777" w:rsidR="00C10C99" w:rsidRDefault="00C10C99" w:rsidP="00C10C99">
      <w:pPr>
        <w:tabs>
          <w:tab w:val="left" w:pos="708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64D8017F" w14:textId="77777777" w:rsidR="00C10C99" w:rsidRDefault="00C10C99" w:rsidP="00C10C99">
      <w:pPr>
        <w:tabs>
          <w:tab w:val="left" w:pos="708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4DBE5D2C" w14:textId="77777777" w:rsidR="00C10C99" w:rsidRDefault="00C10C99" w:rsidP="00C10C99">
      <w:pPr>
        <w:tabs>
          <w:tab w:val="left" w:pos="708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1B093A60" w14:textId="77777777" w:rsidR="00C10C99" w:rsidRDefault="00C10C99" w:rsidP="00C10C99">
      <w:pPr>
        <w:tabs>
          <w:tab w:val="left" w:pos="708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4C11431A" w14:textId="77777777" w:rsidR="00C10C99" w:rsidRDefault="00C10C99" w:rsidP="00C10C99">
      <w:pPr>
        <w:tabs>
          <w:tab w:val="left" w:pos="708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4D480833" w14:textId="77777777" w:rsidR="00C10C99" w:rsidRDefault="00C10C99" w:rsidP="00C10C99">
      <w:pPr>
        <w:tabs>
          <w:tab w:val="left" w:pos="7088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5F6F5881" w14:textId="77777777" w:rsidR="00C10C99" w:rsidRPr="008B00B5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</w:pPr>
    </w:p>
    <w:p w14:paraId="4DA32DBF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 xml:space="preserve">Детская организация </w:t>
      </w:r>
    </w:p>
    <w:p w14:paraId="081ECCE9" w14:textId="77777777" w:rsidR="00C10C99" w:rsidRPr="008B00B5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«</w:t>
      </w:r>
      <w:r w:rsidRPr="008B00B5">
        <w:rPr>
          <w:rFonts w:ascii="Times New Roman" w:eastAsia="Times New Roman" w:hAnsi="Times New Roman"/>
          <w:b/>
          <w:bCs/>
          <w:sz w:val="52"/>
          <w:szCs w:val="52"/>
          <w:lang w:eastAsia="ru-RU"/>
        </w:rPr>
        <w:t>Содружество»</w:t>
      </w:r>
      <w:r w:rsidRPr="008B00B5">
        <w:rPr>
          <w:rFonts w:ascii="Times New Roman" w:eastAsia="Times New Roman" w:hAnsi="Times New Roman"/>
          <w:sz w:val="52"/>
          <w:szCs w:val="52"/>
          <w:lang w:eastAsia="ru-RU"/>
        </w:rPr>
        <w:t>.</w:t>
      </w:r>
    </w:p>
    <w:p w14:paraId="20A7B5ED" w14:textId="77777777" w:rsidR="00C10C99" w:rsidRPr="008B00B5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</w:p>
    <w:p w14:paraId="5CFB102D" w14:textId="77777777" w:rsidR="00C10C99" w:rsidRPr="008B00B5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52"/>
          <w:szCs w:val="52"/>
          <w:lang w:eastAsia="ru-RU"/>
        </w:rPr>
      </w:pPr>
    </w:p>
    <w:p w14:paraId="26A8685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8B00B5">
        <w:rPr>
          <w:rFonts w:ascii="Times New Roman" w:eastAsia="Times New Roman" w:hAnsi="Times New Roman"/>
          <w:sz w:val="32"/>
          <w:szCs w:val="32"/>
          <w:lang w:eastAsia="ru-RU"/>
        </w:rPr>
        <w:t>( зарегистрирован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в </w:t>
      </w:r>
      <w:r w:rsidRPr="008B00B5">
        <w:rPr>
          <w:rFonts w:ascii="Times New Roman" w:eastAsia="Times New Roman" w:hAnsi="Times New Roman"/>
          <w:sz w:val="32"/>
          <w:szCs w:val="32"/>
          <w:lang w:eastAsia="ru-RU"/>
        </w:rPr>
        <w:t xml:space="preserve"> СДО «Возрождение»</w:t>
      </w:r>
    </w:p>
    <w:p w14:paraId="25B78ADA" w14:textId="77777777" w:rsidR="00C10C99" w:rsidRPr="008B00B5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8B00B5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Ново- Савиновского района </w:t>
      </w:r>
      <w:r w:rsidRPr="008B00B5">
        <w:rPr>
          <w:rFonts w:ascii="Times New Roman" w:eastAsia="Times New Roman" w:hAnsi="Times New Roman"/>
          <w:sz w:val="32"/>
          <w:szCs w:val="32"/>
          <w:lang w:eastAsia="ru-RU"/>
        </w:rPr>
        <w:t>города Казани 5.09.2009 года)</w:t>
      </w:r>
    </w:p>
    <w:p w14:paraId="0D569E59" w14:textId="77777777" w:rsidR="00C10C99" w:rsidRPr="008B00B5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14:paraId="4F0564F1" w14:textId="77777777" w:rsidR="00C10C99" w:rsidRPr="008B00B5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</w:pPr>
    </w:p>
    <w:p w14:paraId="1CFE5CA0" w14:textId="77777777" w:rsidR="00C10C99" w:rsidRPr="008B00B5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</w:pPr>
    </w:p>
    <w:p w14:paraId="65342F41" w14:textId="77777777" w:rsidR="00C10C99" w:rsidRPr="008B00B5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52"/>
          <w:szCs w:val="52"/>
          <w:lang w:eastAsia="ru-RU"/>
        </w:rPr>
      </w:pPr>
    </w:p>
    <w:p w14:paraId="1E05B53F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Модель</w:t>
      </w:r>
      <w:r w:rsidRPr="00CE5782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CE578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органов самоуправления</w:t>
      </w:r>
    </w:p>
    <w:p w14:paraId="5C06E330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Если ты не можешь быть сосной на вершине холма,</w:t>
      </w:r>
    </w:p>
    <w:p w14:paraId="0F469636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Будь маленьким деревцом в долине.</w:t>
      </w:r>
    </w:p>
    <w:p w14:paraId="21FD4D11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Но только самым лучшим деревцем.</w:t>
      </w:r>
    </w:p>
    <w:p w14:paraId="0D82488A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Будь кустиком, если не можешь быть деревом.</w:t>
      </w:r>
    </w:p>
    <w:p w14:paraId="5A2594EC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Будь травой у дороги  и дай отдых усталому путнику,</w:t>
      </w:r>
    </w:p>
    <w:p w14:paraId="6ECF03D0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Если не можешь быть кустиком.</w:t>
      </w:r>
    </w:p>
    <w:p w14:paraId="16D239DA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Если не можешь быть китом,</w:t>
      </w:r>
    </w:p>
    <w:p w14:paraId="1A021A44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Будь самым красивым окунем в озере!</w:t>
      </w:r>
    </w:p>
    <w:p w14:paraId="5DB673C6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Если не можешь быть капитаном,</w:t>
      </w:r>
    </w:p>
    <w:p w14:paraId="3B84614D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Кто-то должен быть матросом.</w:t>
      </w:r>
    </w:p>
    <w:p w14:paraId="60958FCD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Для всех найдется работа на корабле жизни,</w:t>
      </w:r>
    </w:p>
    <w:p w14:paraId="64BA9A97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Только найди свое дело.</w:t>
      </w:r>
    </w:p>
    <w:p w14:paraId="65C97B01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Если ты не можешь быть солнцем,</w:t>
      </w:r>
    </w:p>
    <w:p w14:paraId="7D80C1A2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sz w:val="32"/>
          <w:szCs w:val="32"/>
          <w:lang w:eastAsia="ru-RU"/>
        </w:rPr>
        <w:t>Будь звездой на небе,</w:t>
      </w:r>
    </w:p>
    <w:p w14:paraId="4F914FBF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Monotype Corsiva" w:eastAsia="Times New Roman" w:hAnsi="Monotype Corsiva"/>
          <w:b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b/>
          <w:sz w:val="32"/>
          <w:szCs w:val="32"/>
          <w:lang w:eastAsia="ru-RU"/>
        </w:rPr>
        <w:t>Только найди свое дело и старайся стать самым лучшим.</w:t>
      </w:r>
    </w:p>
    <w:p w14:paraId="14AD41CF" w14:textId="77777777" w:rsidR="00C10C99" w:rsidRPr="00CE5782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5782">
        <w:rPr>
          <w:rFonts w:ascii="Monotype Corsiva" w:eastAsia="Times New Roman" w:hAnsi="Monotype Corsiva"/>
          <w:b/>
          <w:sz w:val="32"/>
          <w:szCs w:val="32"/>
          <w:lang w:eastAsia="ru-RU"/>
        </w:rPr>
        <w:t>Не призывать к активности, а ставить в эти условия</w:t>
      </w:r>
    </w:p>
    <w:p w14:paraId="55C2597F" w14:textId="77777777" w:rsidR="00C10C99" w:rsidRDefault="00C10C99" w:rsidP="00C10C99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1BF038ED" w14:textId="77777777" w:rsidR="00C10C99" w:rsidRDefault="00C10C99" w:rsidP="00C10C99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280" w:tblpY="-197"/>
        <w:tblW w:w="0" w:type="auto"/>
        <w:tblLook w:val="04A0" w:firstRow="1" w:lastRow="0" w:firstColumn="1" w:lastColumn="0" w:noHBand="0" w:noVBand="1"/>
      </w:tblPr>
      <w:tblGrid>
        <w:gridCol w:w="3652"/>
      </w:tblGrid>
      <w:tr w:rsidR="00C10C99" w:rsidRPr="006963B7" w14:paraId="0AD99E66" w14:textId="77777777" w:rsidTr="0075509E">
        <w:tc>
          <w:tcPr>
            <w:tcW w:w="3652" w:type="dxa"/>
            <w:shd w:val="clear" w:color="auto" w:fill="auto"/>
          </w:tcPr>
          <w:p w14:paraId="69C4A321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«Утверждено»</w:t>
            </w:r>
          </w:p>
          <w:p w14:paraId="37B30A52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</w:rPr>
            </w:pPr>
            <w:r w:rsidRPr="00BA24C4">
              <w:rPr>
                <w:rFonts w:ascii="Times New Roman" w:hAnsi="Times New Roman"/>
              </w:rPr>
              <w:t>Директор МБОУ «Школа № 91»</w:t>
            </w:r>
          </w:p>
          <w:p w14:paraId="6A9FC3C1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0E25A666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  <w:u w:val="single"/>
              </w:rPr>
            </w:pPr>
            <w:r w:rsidRPr="00BA24C4">
              <w:rPr>
                <w:rFonts w:ascii="Times New Roman" w:hAnsi="Times New Roman"/>
              </w:rPr>
              <w:t>________/</w:t>
            </w:r>
            <w:r w:rsidRPr="00BA24C4">
              <w:rPr>
                <w:rFonts w:ascii="Times New Roman" w:hAnsi="Times New Roman"/>
                <w:u w:val="single"/>
              </w:rPr>
              <w:t xml:space="preserve">  И.М.Гаффаров/</w:t>
            </w:r>
          </w:p>
          <w:p w14:paraId="556D3E04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  <w:u w:val="single"/>
              </w:rPr>
            </w:pPr>
          </w:p>
          <w:p w14:paraId="5AF10AAD" w14:textId="77777777" w:rsidR="00C10C99" w:rsidRPr="00BA24C4" w:rsidRDefault="00C10C99" w:rsidP="0075509E">
            <w:pPr>
              <w:spacing w:after="0"/>
              <w:jc w:val="right"/>
              <w:rPr>
                <w:rFonts w:ascii="Times New Roman" w:hAnsi="Times New Roman"/>
              </w:rPr>
            </w:pPr>
            <w:r w:rsidRPr="00BA24C4">
              <w:rPr>
                <w:rFonts w:ascii="Times New Roman" w:hAnsi="Times New Roman"/>
              </w:rPr>
              <w:t>«29</w:t>
            </w:r>
            <w:r w:rsidRPr="00BA24C4">
              <w:rPr>
                <w:rFonts w:ascii="Times New Roman" w:hAnsi="Times New Roman"/>
                <w:u w:val="single"/>
              </w:rPr>
              <w:t xml:space="preserve"> </w:t>
            </w:r>
            <w:r w:rsidRPr="00BA24C4">
              <w:rPr>
                <w:rFonts w:ascii="Times New Roman" w:hAnsi="Times New Roman"/>
              </w:rPr>
              <w:t>»</w:t>
            </w:r>
            <w:r w:rsidRPr="00BA24C4">
              <w:rPr>
                <w:rFonts w:ascii="Times New Roman" w:hAnsi="Times New Roman"/>
                <w:u w:val="single"/>
              </w:rPr>
              <w:t xml:space="preserve">     августа      </w:t>
            </w:r>
            <w:r w:rsidRPr="00BA24C4">
              <w:rPr>
                <w:rFonts w:ascii="Times New Roman" w:hAnsi="Times New Roman"/>
              </w:rPr>
              <w:t>2016г.</w:t>
            </w:r>
          </w:p>
          <w:p w14:paraId="6C3365E9" w14:textId="77777777" w:rsidR="00C10C99" w:rsidRPr="006963B7" w:rsidRDefault="00C10C99" w:rsidP="0075509E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599E612E" w14:textId="77777777" w:rsidR="00C10C99" w:rsidRDefault="00C10C99" w:rsidP="00C10C99">
      <w:pPr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14:paraId="2C030F68" w14:textId="77777777" w:rsidR="00C10C99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</w:p>
    <w:p w14:paraId="0C72DFA0" w14:textId="77777777" w:rsidR="00C10C99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</w:p>
    <w:p w14:paraId="2DF9C49C" w14:textId="77777777" w:rsidR="00C10C99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</w:p>
    <w:p w14:paraId="61F85316" w14:textId="77777777" w:rsidR="00C10C99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</w:p>
    <w:p w14:paraId="0E985899" w14:textId="77777777" w:rsidR="00C10C99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</w:p>
    <w:p w14:paraId="058BA4C0" w14:textId="77777777" w:rsidR="00C10C99" w:rsidRPr="003D32B2" w:rsidRDefault="00C10C99" w:rsidP="00C10C9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3D32B2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Устав</w:t>
      </w:r>
    </w:p>
    <w:p w14:paraId="593C11F2" w14:textId="77777777" w:rsidR="00C10C99" w:rsidRPr="003D32B2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u w:val="single"/>
          <w:lang w:eastAsia="ru-RU"/>
        </w:rPr>
      </w:pPr>
      <w:r w:rsidRPr="003D32B2">
        <w:rPr>
          <w:rFonts w:ascii="Times New Roman" w:eastAsia="Times New Roman" w:hAnsi="Times New Roman"/>
          <w:b/>
          <w:bCs/>
          <w:sz w:val="40"/>
          <w:szCs w:val="40"/>
          <w:u w:val="single"/>
          <w:lang w:eastAsia="ru-RU"/>
        </w:rPr>
        <w:t>Детской организации  «Содружество»</w:t>
      </w:r>
      <w:r w:rsidRPr="003D32B2">
        <w:rPr>
          <w:rFonts w:ascii="Times New Roman" w:eastAsia="Times New Roman" w:hAnsi="Times New Roman"/>
          <w:sz w:val="40"/>
          <w:szCs w:val="40"/>
          <w:u w:val="single"/>
          <w:lang w:eastAsia="ru-RU"/>
        </w:rPr>
        <w:t>.</w:t>
      </w:r>
    </w:p>
    <w:p w14:paraId="70895398" w14:textId="77777777" w:rsidR="00C10C99" w:rsidRPr="003D32B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40"/>
          <w:szCs w:val="40"/>
          <w:u w:val="single"/>
          <w:lang w:eastAsia="ru-RU"/>
        </w:rPr>
      </w:pPr>
    </w:p>
    <w:p w14:paraId="5F58D086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D448A81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органов ученического самоуправления в школе представлена деятельностью детской организации «Содружество». </w:t>
      </w:r>
    </w:p>
    <w:p w14:paraId="7982714B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4142F5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I.Детская организация «Содружество» - это самодеятельный добровольный соуправляемый центр, объединяющий детей с 1 по 11 класс. </w:t>
      </w:r>
    </w:p>
    <w:p w14:paraId="0EB27C76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14:paraId="705D6AF8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II. </w:t>
      </w:r>
      <w:r w:rsidRPr="008B00B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Цель</w:t>
      </w: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 xml:space="preserve">: воспитание личности с яркими организаторскими качествами, лидера, способного принимать решения, ответственного и дисциплинированного, готового самостоятельно сделать выбор и обладающего активной жизненной позицией. </w:t>
      </w:r>
    </w:p>
    <w:p w14:paraId="4ADD9D76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EE8AF7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B00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III. </w:t>
      </w:r>
      <w:r w:rsidRPr="008B00B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Задачи:</w:t>
      </w:r>
      <w:r w:rsidRPr="008B00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0455EA12" w14:textId="77777777" w:rsidR="00C10C99" w:rsidRPr="008B00B5" w:rsidRDefault="00C10C99" w:rsidP="00C10C9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Выработать новый стиль отношений в системе «администратор - педагог - ученик»;</w:t>
      </w:r>
    </w:p>
    <w:p w14:paraId="6F015AD3" w14:textId="77777777" w:rsidR="00C10C99" w:rsidRPr="008B00B5" w:rsidRDefault="00C10C99" w:rsidP="00C10C9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Создать условия для самореализации личности, перехода от отношений субординации к отношениям сотрудничества детей и взрослых;</w:t>
      </w:r>
    </w:p>
    <w:p w14:paraId="220649E3" w14:textId="77777777" w:rsidR="00C10C99" w:rsidRPr="008B00B5" w:rsidRDefault="00C10C99" w:rsidP="00C10C9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Обогатить каждого участника опытом гражданского отношения к окружающей жизни;</w:t>
      </w:r>
    </w:p>
    <w:p w14:paraId="664D5F68" w14:textId="77777777" w:rsidR="00C10C99" w:rsidRPr="008B00B5" w:rsidRDefault="00C10C99" w:rsidP="00C10C9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Развивать чувство ответственности;</w:t>
      </w:r>
    </w:p>
    <w:p w14:paraId="4151FFBC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CC98CE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8B00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IV. </w:t>
      </w:r>
      <w:r w:rsidRPr="008B00B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Принципы д/о «Содружество»:</w:t>
      </w:r>
      <w:r w:rsidRPr="008B00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210ED195" w14:textId="77777777" w:rsidR="00C10C99" w:rsidRPr="008B00B5" w:rsidRDefault="00C10C99" w:rsidP="00C10C9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Добровольность вступления, активное участие в делах;</w:t>
      </w:r>
    </w:p>
    <w:p w14:paraId="508B0431" w14:textId="77777777" w:rsidR="00C10C99" w:rsidRPr="008B00B5" w:rsidRDefault="00C10C99" w:rsidP="00C10C9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Самодеятельность воспитанников в сочетании с педагогическим руководством;</w:t>
      </w:r>
    </w:p>
    <w:p w14:paraId="002CAC16" w14:textId="77777777" w:rsidR="00C10C99" w:rsidRPr="008B00B5" w:rsidRDefault="00C10C99" w:rsidP="00C10C9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Учет возрастных и психофизических особенностей детей;</w:t>
      </w:r>
    </w:p>
    <w:p w14:paraId="4CD28B21" w14:textId="77777777" w:rsidR="00C10C99" w:rsidRPr="008B00B5" w:rsidRDefault="00C10C99" w:rsidP="00C10C9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Игровая деятельность;</w:t>
      </w:r>
    </w:p>
    <w:p w14:paraId="4430413D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4397A2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1CC67D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F7A2CC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2D297B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9CFE17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V. </w:t>
      </w:r>
      <w:r w:rsidRPr="008B00B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Структура и содержание работы д/о «Содружество»:</w:t>
      </w:r>
    </w:p>
    <w:p w14:paraId="23CCB138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EB7644B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5C8F7EDD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Главой школьного государства является Президент, который избирается большинством голосов учащихся 6-11 классов - граждан государства открытым голосованием.</w:t>
      </w:r>
    </w:p>
    <w:p w14:paraId="0802DA9A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Президентом может быть избран учащийся 8-11 класса.</w:t>
      </w:r>
    </w:p>
    <w:p w14:paraId="7088F226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Законодательный орган представлен Парламентом, которым руководит Спикер. Парламентарии - 1 представитель от 9-11 класса собирается ежемесячно на заседания, где обсуждают, создают законопроекты (законы, положения), касающиеся жизни школы.</w:t>
      </w:r>
    </w:p>
    <w:p w14:paraId="50BEA273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Исполнительный орган представлен Правительством, которым руководит Премьер-министр. В состав правительства входит 5 министерств: культуры, образования, спорта, информации и рекламы, чистоты и порядка. Возглавляют министерства министры, учащиеся 9-11 классов.</w:t>
      </w:r>
    </w:p>
    <w:p w14:paraId="3C6AFF5A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Президент назначает премьер-министра и формирует кабинет министров. Министерства ежемесячно проводят заседания, на которые приглашаются по 2 представителя от 5-11 классов. Члены министерств обсуждают законопроекты, предложенные Парламентом, и приводят их в исполнение.</w:t>
      </w:r>
    </w:p>
    <w:p w14:paraId="6FD2F6E9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Еще одним органом ученического самоуправления является Совет старост, который включает в себя старост 5-11 классов.</w:t>
      </w:r>
    </w:p>
    <w:p w14:paraId="0B5732F9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Совет старост подчиняется непосредственно Президенту. На заседаниях совета происходит обсуждение итогов работы министерств в течение учебной четверти, корректировка планов работы. Совет старост собирается 1 раз в четверть.</w:t>
      </w:r>
    </w:p>
    <w:p w14:paraId="2B4B2458" w14:textId="77777777" w:rsidR="00C10C99" w:rsidRPr="008B00B5" w:rsidRDefault="00C10C99" w:rsidP="00C10C9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00B5">
        <w:rPr>
          <w:rFonts w:ascii="Times New Roman" w:eastAsia="Times New Roman" w:hAnsi="Times New Roman"/>
          <w:sz w:val="28"/>
          <w:szCs w:val="28"/>
          <w:lang w:eastAsia="ru-RU"/>
        </w:rPr>
        <w:t>Все органы ученического самоуправления принимают участие в общественной жизни школы в соответствии со своими функциями.</w:t>
      </w:r>
    </w:p>
    <w:p w14:paraId="7CBE0C0C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E11E86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5CBF63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272876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47F522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93F105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921439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1EAC85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CD2DAE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5E2B00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A48114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F8D38E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D8A8A8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CB061B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B601D1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7077C1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AF163B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F4BD95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19E966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0C653" wp14:editId="34151500">
                <wp:simplePos x="0" y="0"/>
                <wp:positionH relativeFrom="column">
                  <wp:posOffset>962025</wp:posOffset>
                </wp:positionH>
                <wp:positionV relativeFrom="paragraph">
                  <wp:posOffset>25400</wp:posOffset>
                </wp:positionV>
                <wp:extent cx="3361055" cy="938530"/>
                <wp:effectExtent l="13335" t="13970" r="6985" b="9525"/>
                <wp:wrapNone/>
                <wp:docPr id="30" name="Выноска: стрелка вверх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055" cy="938530"/>
                        </a:xfrm>
                        <a:prstGeom prst="upArrowCallout">
                          <a:avLst>
                            <a:gd name="adj1" fmla="val 89530"/>
                            <a:gd name="adj2" fmla="val 8953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C8A42" w14:textId="77777777" w:rsidR="00C10C99" w:rsidRPr="008B00B5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00B5">
                              <w:rPr>
                                <w:sz w:val="28"/>
                                <w:szCs w:val="28"/>
                              </w:rPr>
                              <w:t>ПАРЛАМЕНТ</w:t>
                            </w:r>
                          </w:p>
                          <w:p w14:paraId="1A40ED4E" w14:textId="77777777" w:rsidR="00C10C99" w:rsidRPr="008B00B5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00B5">
                              <w:rPr>
                                <w:sz w:val="28"/>
                                <w:szCs w:val="28"/>
                              </w:rPr>
                              <w:t>Под руководством СПИКЕРА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0C653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: стрелка вверх 30" o:spid="_x0000_s1026" type="#_x0000_t79" style="position:absolute;left:0;text-align:left;margin-left:75.75pt;margin-top:2pt;width:264.65pt;height:7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">
                <v:textbox>
                  <w:txbxContent>
                    <w:p w14:paraId="74AC8A42" w14:textId="77777777" w:rsidR="00C10C99" w:rsidRPr="008B00B5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00B5">
                        <w:rPr>
                          <w:sz w:val="28"/>
                          <w:szCs w:val="28"/>
                        </w:rPr>
                        <w:t>ПАРЛАМЕНТ</w:t>
                      </w:r>
                    </w:p>
                    <w:p w14:paraId="1A40ED4E" w14:textId="77777777" w:rsidR="00C10C99" w:rsidRPr="008B00B5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00B5">
                        <w:rPr>
                          <w:sz w:val="28"/>
                          <w:szCs w:val="28"/>
                        </w:rPr>
                        <w:t>Под руководством СПИКЕРА</w:t>
                      </w:r>
                    </w:p>
                  </w:txbxContent>
                </v:textbox>
              </v:shape>
            </w:pict>
          </mc:Fallback>
        </mc:AlternateContent>
      </w:r>
    </w:p>
    <w:p w14:paraId="5E1BDA06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880E90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A3AA38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C5DC3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37958" wp14:editId="76E2DE5C">
                <wp:simplePos x="0" y="0"/>
                <wp:positionH relativeFrom="column">
                  <wp:posOffset>713740</wp:posOffset>
                </wp:positionH>
                <wp:positionV relativeFrom="paragraph">
                  <wp:posOffset>146050</wp:posOffset>
                </wp:positionV>
                <wp:extent cx="3728085" cy="2683510"/>
                <wp:effectExtent l="31750" t="19050" r="31115" b="21590"/>
                <wp:wrapNone/>
                <wp:docPr id="29" name="Звезда: 5 точе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8085" cy="268351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5E929" w14:textId="77777777" w:rsidR="00C10C99" w:rsidRPr="008B00B5" w:rsidRDefault="00C10C99" w:rsidP="00C10C99">
                            <w:pPr>
                              <w:jc w:val="center"/>
                            </w:pPr>
                            <w:r w:rsidRPr="00C642DA">
                              <w:t>ПРЕЗИДЕНТ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37958" id="Звезда: 5 точек 29" o:spid="_x0000_s1027" style="position:absolute;left:0;text-align:left;margin-left:56.2pt;margin-top:11.5pt;width:293.55pt;height:2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28085,26835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" adj="-11796480,,5400" path="m4,1025007r1424006,7l1864043,r440032,1025014l3728081,1025007,2576031,1658493r440051,1025010l1864043,2050005,712003,2683503,1152054,1658493,4,1025007xe">
                <v:stroke joinstyle="miter"/>
                <v:formulas/>
                <v:path o:connecttype="custom" o:connectlocs="4,1025007;1424010,1025014;1864043,0;2304075,1025014;3728081,1025007;2576031,1658493;3016082,2683503;1864043,2050005;712003,2683503;1152054,1658493;4,1025007" o:connectangles="0,0,0,0,0,0,0,0,0,0,0" textboxrect="0,0,3728085,2683510"/>
                <v:textbox>
                  <w:txbxContent>
                    <w:p w14:paraId="7375E929" w14:textId="77777777" w:rsidR="00C10C99" w:rsidRPr="008B00B5" w:rsidRDefault="00C10C99" w:rsidP="00C10C99">
                      <w:pPr>
                        <w:jc w:val="center"/>
                      </w:pPr>
                      <w:r w:rsidRPr="00C642DA">
                        <w:t>ПРЕЗИДЕНТ</w:t>
                      </w:r>
                    </w:p>
                  </w:txbxContent>
                </v:textbox>
              </v:shape>
            </w:pict>
          </mc:Fallback>
        </mc:AlternateContent>
      </w:r>
    </w:p>
    <w:p w14:paraId="4D9E1AD2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77D968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7974DE" wp14:editId="668555D1">
                <wp:simplePos x="0" y="0"/>
                <wp:positionH relativeFrom="column">
                  <wp:posOffset>-807085</wp:posOffset>
                </wp:positionH>
                <wp:positionV relativeFrom="paragraph">
                  <wp:posOffset>128905</wp:posOffset>
                </wp:positionV>
                <wp:extent cx="1520825" cy="1460500"/>
                <wp:effectExtent l="15875" t="20320" r="15875" b="14605"/>
                <wp:wrapNone/>
                <wp:docPr id="28" name="Звезда: 16 точе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825" cy="1460500"/>
                        </a:xfrm>
                        <a:prstGeom prst="star16">
                          <a:avLst>
                            <a:gd name="adj" fmla="val 38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BDE06" w14:textId="77777777" w:rsidR="00C10C99" w:rsidRDefault="00C10C99" w:rsidP="00C10C99">
                            <w:pPr>
                              <w:jc w:val="center"/>
                            </w:pPr>
                            <w:r>
                              <w:t>Совет старост</w:t>
                            </w:r>
                          </w:p>
                          <w:p w14:paraId="6F6167E4" w14:textId="77777777" w:rsidR="00C10C99" w:rsidRDefault="00C10C99" w:rsidP="00C10C99">
                            <w:pPr>
                              <w:jc w:val="center"/>
                            </w:pPr>
                            <w:r>
                              <w:t>1-6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974DE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Звезда: 16 точек 28" o:spid="_x0000_s1028" type="#_x0000_t59" style="position:absolute;left:0;text-align:left;margin-left:-63.55pt;margin-top:10.15pt;width:119.75pt;height:1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" adj="2451">
                <v:textbox>
                  <w:txbxContent>
                    <w:p w14:paraId="505BDE06" w14:textId="77777777" w:rsidR="00C10C99" w:rsidRDefault="00C10C99" w:rsidP="00C10C99">
                      <w:pPr>
                        <w:jc w:val="center"/>
                      </w:pPr>
                      <w:r>
                        <w:t>Совет старост</w:t>
                      </w:r>
                    </w:p>
                    <w:p w14:paraId="6F6167E4" w14:textId="77777777" w:rsidR="00C10C99" w:rsidRDefault="00C10C99" w:rsidP="00C10C99">
                      <w:pPr>
                        <w:jc w:val="center"/>
                      </w:pPr>
                      <w:r>
                        <w:t>1-6 класс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3A25CB" wp14:editId="65C8A1AE">
                <wp:simplePos x="0" y="0"/>
                <wp:positionH relativeFrom="column">
                  <wp:posOffset>4512945</wp:posOffset>
                </wp:positionH>
                <wp:positionV relativeFrom="paragraph">
                  <wp:posOffset>8255</wp:posOffset>
                </wp:positionV>
                <wp:extent cx="1532255" cy="1462405"/>
                <wp:effectExtent l="20955" t="13970" r="18415" b="9525"/>
                <wp:wrapNone/>
                <wp:docPr id="27" name="Звезда: 16 точе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1462405"/>
                        </a:xfrm>
                        <a:prstGeom prst="star16">
                          <a:avLst>
                            <a:gd name="adj" fmla="val 38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AAF25" w14:textId="77777777" w:rsidR="00C10C99" w:rsidRDefault="00C10C99" w:rsidP="00C10C99">
                            <w:pPr>
                              <w:jc w:val="center"/>
                            </w:pPr>
                            <w:r>
                              <w:t>Совет старост</w:t>
                            </w:r>
                          </w:p>
                          <w:p w14:paraId="3F5DD6A3" w14:textId="77777777" w:rsidR="00C10C99" w:rsidRDefault="00C10C99" w:rsidP="00C10C99">
                            <w:pPr>
                              <w:jc w:val="center"/>
                            </w:pPr>
                            <w:r>
                              <w:t>7-11 класс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A25CB" id="Звезда: 16 точек 27" o:spid="_x0000_s1029" type="#_x0000_t59" style="position:absolute;left:0;text-align:left;margin-left:355.35pt;margin-top:.65pt;width:120.65pt;height:11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" adj="2451">
                <v:textbox>
                  <w:txbxContent>
                    <w:p w14:paraId="2D3AAF25" w14:textId="77777777" w:rsidR="00C10C99" w:rsidRDefault="00C10C99" w:rsidP="00C10C99">
                      <w:pPr>
                        <w:jc w:val="center"/>
                      </w:pPr>
                      <w:r>
                        <w:t>Совет старост</w:t>
                      </w:r>
                    </w:p>
                    <w:p w14:paraId="3F5DD6A3" w14:textId="77777777" w:rsidR="00C10C99" w:rsidRDefault="00C10C99" w:rsidP="00C10C99">
                      <w:pPr>
                        <w:jc w:val="center"/>
                      </w:pPr>
                      <w:r>
                        <w:t>7-11 класс</w:t>
                      </w:r>
                    </w:p>
                  </w:txbxContent>
                </v:textbox>
              </v:shape>
            </w:pict>
          </mc:Fallback>
        </mc:AlternateContent>
      </w:r>
    </w:p>
    <w:p w14:paraId="21DC52EF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6660BC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99D1D5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13A170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24FCFD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0A2B5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2D494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60E3C3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0E9571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87F595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E50D53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F6E3F" wp14:editId="68653F26">
                <wp:simplePos x="0" y="0"/>
                <wp:positionH relativeFrom="column">
                  <wp:posOffset>962025</wp:posOffset>
                </wp:positionH>
                <wp:positionV relativeFrom="paragraph">
                  <wp:posOffset>171450</wp:posOffset>
                </wp:positionV>
                <wp:extent cx="3479800" cy="819150"/>
                <wp:effectExtent l="13335" t="6985" r="12065" b="12065"/>
                <wp:wrapNone/>
                <wp:docPr id="26" name="Выноска: стрелка вниз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0" cy="819150"/>
                        </a:xfrm>
                        <a:prstGeom prst="downArrowCallout">
                          <a:avLst>
                            <a:gd name="adj1" fmla="val 106202"/>
                            <a:gd name="adj2" fmla="val 10620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1EC80" w14:textId="77777777" w:rsidR="00C10C99" w:rsidRPr="008B00B5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B00B5">
                              <w:rPr>
                                <w:sz w:val="28"/>
                                <w:szCs w:val="28"/>
                              </w:rPr>
                              <w:t>ПРАВИТЕЛЬСТВО под руководством ПРЕМЬЕР- МИНИСТРА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F6E3F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: стрелка вниз 26" o:spid="_x0000_s1030" type="#_x0000_t80" style="position:absolute;left:0;text-align:left;margin-left:75.75pt;margin-top:13.5pt;width:274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">
                <v:textbox>
                  <w:txbxContent>
                    <w:p w14:paraId="3321EC80" w14:textId="77777777" w:rsidR="00C10C99" w:rsidRPr="008B00B5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B00B5">
                        <w:rPr>
                          <w:sz w:val="28"/>
                          <w:szCs w:val="28"/>
                        </w:rPr>
                        <w:t>ПРАВИТЕЛЬСТВО под руководством ПРЕМЬЕР- МИНИСТРА</w:t>
                      </w:r>
                    </w:p>
                  </w:txbxContent>
                </v:textbox>
              </v:shape>
            </w:pict>
          </mc:Fallback>
        </mc:AlternateContent>
      </w:r>
    </w:p>
    <w:p w14:paraId="2B3D0BD6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FBCCAF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E83B6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3BB27D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3493F6" wp14:editId="6F1D0135">
                <wp:simplePos x="0" y="0"/>
                <wp:positionH relativeFrom="column">
                  <wp:posOffset>2637155</wp:posOffset>
                </wp:positionH>
                <wp:positionV relativeFrom="paragraph">
                  <wp:posOffset>173355</wp:posOffset>
                </wp:positionV>
                <wp:extent cx="554355" cy="249555"/>
                <wp:effectExtent l="40640" t="54610" r="5080" b="1016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4355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F2DE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207.65pt;margin-top:13.65pt;width:43.65pt;height:19.6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C43AFA" wp14:editId="711751DF">
                <wp:simplePos x="0" y="0"/>
                <wp:positionH relativeFrom="column">
                  <wp:posOffset>2138045</wp:posOffset>
                </wp:positionH>
                <wp:positionV relativeFrom="paragraph">
                  <wp:posOffset>173355</wp:posOffset>
                </wp:positionV>
                <wp:extent cx="499110" cy="249555"/>
                <wp:effectExtent l="8255" t="54610" r="35560" b="1016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911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99DE0" id="Прямая со стрелкой 24" o:spid="_x0000_s1026" type="#_x0000_t32" style="position:absolute;margin-left:168.35pt;margin-top:13.65pt;width:39.3pt;height:19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ACDC0A" wp14:editId="50822135">
                <wp:simplePos x="0" y="0"/>
                <wp:positionH relativeFrom="column">
                  <wp:posOffset>2637155</wp:posOffset>
                </wp:positionH>
                <wp:positionV relativeFrom="paragraph">
                  <wp:posOffset>173355</wp:posOffset>
                </wp:positionV>
                <wp:extent cx="94615" cy="2511425"/>
                <wp:effectExtent l="59690" t="16510" r="7620" b="571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4615" cy="2511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F285B" id="Прямая со стрелкой 23" o:spid="_x0000_s1026" type="#_x0000_t32" style="position:absolute;margin-left:207.65pt;margin-top:13.65pt;width:7.45pt;height:197.7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">
                <v:stroke endarrow="block"/>
              </v:shape>
            </w:pict>
          </mc:Fallback>
        </mc:AlternateContent>
      </w:r>
    </w:p>
    <w:p w14:paraId="363B379B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0C339" wp14:editId="6E8E3ACB">
                <wp:simplePos x="0" y="0"/>
                <wp:positionH relativeFrom="column">
                  <wp:posOffset>2637155</wp:posOffset>
                </wp:positionH>
                <wp:positionV relativeFrom="paragraph">
                  <wp:posOffset>28575</wp:posOffset>
                </wp:positionV>
                <wp:extent cx="645795" cy="1460500"/>
                <wp:effectExtent l="59690" t="38100" r="8890" b="63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5795" cy="146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E0689" id="Прямая со стрелкой 22" o:spid="_x0000_s1026" type="#_x0000_t32" style="position:absolute;margin-left:207.65pt;margin-top:2.25pt;width:50.85pt;height:11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727CD3" wp14:editId="002B86E5">
                <wp:simplePos x="0" y="0"/>
                <wp:positionH relativeFrom="column">
                  <wp:posOffset>2138045</wp:posOffset>
                </wp:positionH>
                <wp:positionV relativeFrom="paragraph">
                  <wp:posOffset>28575</wp:posOffset>
                </wp:positionV>
                <wp:extent cx="499110" cy="1365250"/>
                <wp:effectExtent l="8255" t="38100" r="54610" b="63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9110" cy="136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0C36" id="Прямая со стрелкой 21" o:spid="_x0000_s1026" type="#_x0000_t32" style="position:absolute;margin-left:168.35pt;margin-top:2.25pt;width:39.3pt;height:107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E2A34F" wp14:editId="319FD64F">
                <wp:simplePos x="0" y="0"/>
                <wp:positionH relativeFrom="column">
                  <wp:posOffset>3191510</wp:posOffset>
                </wp:positionH>
                <wp:positionV relativeFrom="paragraph">
                  <wp:posOffset>93980</wp:posOffset>
                </wp:positionV>
                <wp:extent cx="3122930" cy="843280"/>
                <wp:effectExtent l="23495" t="8255" r="25400" b="5715"/>
                <wp:wrapNone/>
                <wp:docPr id="20" name="Лента: наклоненная ввер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2930" cy="84328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D73CCC" w14:textId="77777777" w:rsidR="00C10C99" w:rsidRPr="00637467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37467">
                              <w:rPr>
                                <w:sz w:val="28"/>
                                <w:szCs w:val="28"/>
                              </w:rPr>
                              <w:t>МИНИСТЕРСТВО</w:t>
                            </w:r>
                            <w:r w:rsidRPr="00637467">
                              <w:rPr>
                                <w:sz w:val="28"/>
                                <w:szCs w:val="28"/>
                              </w:rPr>
                              <w:br/>
                              <w:t>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2A34F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Лента: наклоненная вверх 20" o:spid="_x0000_s1031" type="#_x0000_t54" style="position:absolute;left:0;text-align:left;margin-left:251.3pt;margin-top:7.4pt;width:245.9pt;height:6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">
                <v:textbox>
                  <w:txbxContent>
                    <w:p w14:paraId="77D73CCC" w14:textId="77777777" w:rsidR="00C10C99" w:rsidRPr="00637467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37467">
                        <w:rPr>
                          <w:sz w:val="28"/>
                          <w:szCs w:val="28"/>
                        </w:rPr>
                        <w:t>МИНИСТЕРСТВО</w:t>
                      </w:r>
                      <w:r w:rsidRPr="00637467">
                        <w:rPr>
                          <w:sz w:val="28"/>
                          <w:szCs w:val="28"/>
                        </w:rPr>
                        <w:br/>
                        <w:t>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ED56EF" wp14:editId="3B2CFE8B">
                <wp:simplePos x="0" y="0"/>
                <wp:positionH relativeFrom="column">
                  <wp:posOffset>-908050</wp:posOffset>
                </wp:positionH>
                <wp:positionV relativeFrom="paragraph">
                  <wp:posOffset>93980</wp:posOffset>
                </wp:positionV>
                <wp:extent cx="3122930" cy="843280"/>
                <wp:effectExtent l="19685" t="8255" r="19685" b="5715"/>
                <wp:wrapNone/>
                <wp:docPr id="19" name="Лента: наклоненная ввер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2930" cy="84328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BDC200" w14:textId="77777777" w:rsidR="00C10C99" w:rsidRPr="00637467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37467">
                              <w:rPr>
                                <w:sz w:val="28"/>
                                <w:szCs w:val="28"/>
                              </w:rPr>
                              <w:t>МИНИСТЕРСТВО</w:t>
                            </w:r>
                          </w:p>
                          <w:p w14:paraId="11C858B6" w14:textId="77777777" w:rsidR="00C10C99" w:rsidRPr="00637467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37467">
                              <w:rPr>
                                <w:sz w:val="28"/>
                                <w:szCs w:val="28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56EF" id="Лента: наклоненная вверх 19" o:spid="_x0000_s1032" type="#_x0000_t54" style="position:absolute;left:0;text-align:left;margin-left:-71.5pt;margin-top:7.4pt;width:245.9pt;height:6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">
                <v:textbox>
                  <w:txbxContent>
                    <w:p w14:paraId="33BDC200" w14:textId="77777777" w:rsidR="00C10C99" w:rsidRPr="00637467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37467">
                        <w:rPr>
                          <w:sz w:val="28"/>
                          <w:szCs w:val="28"/>
                        </w:rPr>
                        <w:t>МИНИСТЕРСТВО</w:t>
                      </w:r>
                    </w:p>
                    <w:p w14:paraId="11C858B6" w14:textId="77777777" w:rsidR="00C10C99" w:rsidRPr="00637467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37467">
                        <w:rPr>
                          <w:sz w:val="28"/>
                          <w:szCs w:val="28"/>
                        </w:rP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14:paraId="18D1191E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D454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17832C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0FE250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69DACC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FBB360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DEDAB" wp14:editId="2503846D">
                <wp:simplePos x="0" y="0"/>
                <wp:positionH relativeFrom="column">
                  <wp:posOffset>-984885</wp:posOffset>
                </wp:positionH>
                <wp:positionV relativeFrom="paragraph">
                  <wp:posOffset>48260</wp:posOffset>
                </wp:positionV>
                <wp:extent cx="3343275" cy="843280"/>
                <wp:effectExtent l="19050" t="8255" r="19050" b="5715"/>
                <wp:wrapNone/>
                <wp:docPr id="18" name="Лента: наклоненная ввер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3275" cy="84328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4DFE93" w14:textId="77777777" w:rsidR="00C10C99" w:rsidRPr="00637467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37467">
                              <w:rPr>
                                <w:sz w:val="28"/>
                                <w:szCs w:val="28"/>
                              </w:rPr>
                              <w:t>МИНИСТЕРСТВО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DEDAB" id="Лента: наклоненная вверх 18" o:spid="_x0000_s1033" type="#_x0000_t54" style="position:absolute;left:0;text-align:left;margin-left:-77.55pt;margin-top:3.8pt;width:263.25pt;height:6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">
                <v:textbox>
                  <w:txbxContent>
                    <w:p w14:paraId="724DFE93" w14:textId="77777777" w:rsidR="00C10C99" w:rsidRPr="00637467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37467">
                        <w:rPr>
                          <w:sz w:val="28"/>
                          <w:szCs w:val="28"/>
                        </w:rPr>
                        <w:t>МИНИСТЕРСТВО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FC1222" wp14:editId="6B504F3B">
                <wp:simplePos x="0" y="0"/>
                <wp:positionH relativeFrom="column">
                  <wp:posOffset>3191510</wp:posOffset>
                </wp:positionH>
                <wp:positionV relativeFrom="paragraph">
                  <wp:posOffset>48260</wp:posOffset>
                </wp:positionV>
                <wp:extent cx="3122930" cy="843280"/>
                <wp:effectExtent l="23495" t="8255" r="25400" b="5715"/>
                <wp:wrapNone/>
                <wp:docPr id="17" name="Лента: наклоненная ввер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2930" cy="84328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D2F148" w14:textId="77777777" w:rsidR="00C10C99" w:rsidRPr="00637467" w:rsidRDefault="00C10C99" w:rsidP="00C10C9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37467">
                              <w:rPr>
                                <w:sz w:val="28"/>
                                <w:szCs w:val="28"/>
                              </w:rPr>
                              <w:t>МИНИСТЕРСТВА ИНФОРМАЦИИ И РЕКЛАМЫ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C1222" id="Лента: наклоненная вверх 17" o:spid="_x0000_s1034" type="#_x0000_t54" style="position:absolute;left:0;text-align:left;margin-left:251.3pt;margin-top:3.8pt;width:245.9pt;height:6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">
                <v:textbox>
                  <w:txbxContent>
                    <w:p w14:paraId="7BD2F148" w14:textId="77777777" w:rsidR="00C10C99" w:rsidRPr="00637467" w:rsidRDefault="00C10C99" w:rsidP="00C10C9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37467">
                        <w:rPr>
                          <w:sz w:val="28"/>
                          <w:szCs w:val="28"/>
                        </w:rPr>
                        <w:t>МИНИСТЕРСТВА ИНФОРМАЦИИ И РЕКЛАМЫ</w:t>
                      </w:r>
                    </w:p>
                  </w:txbxContent>
                </v:textbox>
              </v:shape>
            </w:pict>
          </mc:Fallback>
        </mc:AlternateContent>
      </w:r>
    </w:p>
    <w:p w14:paraId="0F1D600A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FA245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510D19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705CB6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A189CA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2FAB6D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C8312" wp14:editId="2C3D0E1A">
                <wp:simplePos x="0" y="0"/>
                <wp:positionH relativeFrom="column">
                  <wp:posOffset>487680</wp:posOffset>
                </wp:positionH>
                <wp:positionV relativeFrom="paragraph">
                  <wp:posOffset>26670</wp:posOffset>
                </wp:positionV>
                <wp:extent cx="4761865" cy="843280"/>
                <wp:effectExtent l="24765" t="13335" r="23495" b="10160"/>
                <wp:wrapNone/>
                <wp:docPr id="16" name="Лента: наклоненная ввер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1865" cy="84328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C01C2C" w14:textId="77777777" w:rsidR="00C10C99" w:rsidRDefault="00C10C99" w:rsidP="00C10C99">
                            <w:pPr>
                              <w:jc w:val="center"/>
                            </w:pPr>
                            <w:r>
                              <w:t>МИНИСТЕРСТВО ЧИСТОТЫ И ПОРЯДКА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C8312" id="Лента: наклоненная вверх 16" o:spid="_x0000_s1035" type="#_x0000_t54" style="position:absolute;left:0;text-align:left;margin-left:38.4pt;margin-top:2.1pt;width:374.95pt;height:6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">
                <v:textbox>
                  <w:txbxContent>
                    <w:p w14:paraId="3DC01C2C" w14:textId="77777777" w:rsidR="00C10C99" w:rsidRDefault="00C10C99" w:rsidP="00C10C99">
                      <w:pPr>
                        <w:jc w:val="center"/>
                      </w:pPr>
                      <w:r>
                        <w:t>МИНИСТЕРСТВО ЧИСТОТЫ И ПОРЯДКА</w:t>
                      </w:r>
                    </w:p>
                  </w:txbxContent>
                </v:textbox>
              </v:shape>
            </w:pict>
          </mc:Fallback>
        </mc:AlternateContent>
      </w:r>
    </w:p>
    <w:p w14:paraId="73D05268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F64982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6EBF18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A5BE67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866895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66FD03" w14:textId="77777777" w:rsidR="00C10C99" w:rsidRDefault="00C10C99" w:rsidP="00C10C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05309C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26A652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C73C81" w14:textId="77777777" w:rsidR="00C10C99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68FADA" w14:textId="77777777" w:rsidR="00C10C99" w:rsidRPr="008B00B5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6C5CCE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VI. </w:t>
      </w:r>
      <w:r w:rsidRPr="00CE578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Функции участников:</w:t>
      </w:r>
      <w:r w:rsidRPr="00CE57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14:paraId="30311BFC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70B6185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Президент: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и координирует деятельность всех органов самоуправления; </w:t>
      </w:r>
    </w:p>
    <w:p w14:paraId="3AA91664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CCC376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Парламент: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создает основные законопроекты д/о</w:t>
      </w: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положения о мероприятиях; </w:t>
      </w:r>
    </w:p>
    <w:p w14:paraId="61734422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09A405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Спикер: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разрабатывает нормативно-правовую базу д/о совместно с Парламентом; </w:t>
      </w:r>
    </w:p>
    <w:p w14:paraId="72E61B38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AF3785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Правительство: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обсуждает положения, разработанные Парламентом, приводит их в исполнение; </w:t>
      </w:r>
    </w:p>
    <w:p w14:paraId="5CF1ACAD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7A4E01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Совет старост: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анализирует деятельность классов по итогам каждой учебной четверти; </w:t>
      </w:r>
    </w:p>
    <w:p w14:paraId="750F438B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9F1AC3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Староста: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планирует, анализирует, организует и контролирует деятельность представителей министерств на классном уровне; </w:t>
      </w:r>
    </w:p>
    <w:p w14:paraId="23D2A101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7767FF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Министры: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планируют и организуют деятельность представителей министерств на классном и общешкольном уровнях: </w:t>
      </w:r>
    </w:p>
    <w:p w14:paraId="19DD8A2A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0A2FA4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Министр культуры: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принимает участие в организации общешкольных праздников вместе со своим министерством, осуществляет контроль за состоянием классных уголков; </w:t>
      </w:r>
    </w:p>
    <w:p w14:paraId="18D2A43C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F35CB9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Министр спорта: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участвует в организации спортивных праздников вместе со своим министерством, выпускает спортивную газету по итогам мероприятия; </w:t>
      </w:r>
    </w:p>
    <w:p w14:paraId="0A3917A0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4C169D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с) </w:t>
      </w: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Министр чистоты и порядка: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контроль за дежурством классов, состоянием классных уголков, качеством генеральных уборок и уборок территории школы вместе со своим министерством; </w:t>
      </w:r>
    </w:p>
    <w:p w14:paraId="410C556F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365958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d) </w:t>
      </w:r>
      <w:bookmarkStart w:id="2" w:name="_Hlk63069633"/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Министр информации и рекламы</w:t>
      </w:r>
      <w:bookmarkEnd w:id="2"/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освещает жизнь школы, создает информационное пространство в школе, так и вне ее через печатный орган школы и городские СМИ, помогает в художественном оформлении мероприятий вместе со своим министерством; </w:t>
      </w:r>
    </w:p>
    <w:p w14:paraId="6D0E4C86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9A9C6D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е) </w:t>
      </w: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Министр образования: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освещает итоги успеваемости классов, организует классные часы по заявкам классов, проводит анкетирование с целью изучения проблем в ученической среде и состояния работы органов ученического самоуправления вместе со своим министерством; </w:t>
      </w:r>
    </w:p>
    <w:p w14:paraId="3E6FE33B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6D1BE8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f) </w:t>
      </w:r>
      <w:r w:rsidRPr="00CE578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Премьер-министр: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координирует деятельность министров.</w:t>
      </w:r>
    </w:p>
    <w:p w14:paraId="25D48C71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61C99E0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72480382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VII. </w:t>
      </w:r>
      <w:r w:rsidRPr="00CE578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Права участников д/о «Содружество»:</w:t>
      </w:r>
      <w:r w:rsidRPr="00CE57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14:paraId="4FBB89F6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8A88665" w14:textId="77777777" w:rsidR="00C10C99" w:rsidRPr="00CE5782" w:rsidRDefault="00C10C99" w:rsidP="00C10C9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органов самоуправления имеют право обсуждать, принимать участие в общешкольных мероприятиях, вносить коррективы в планирование массовых дел; </w:t>
      </w:r>
    </w:p>
    <w:p w14:paraId="2438BD57" w14:textId="77777777" w:rsidR="00C10C99" w:rsidRPr="00CE5782" w:rsidRDefault="00C10C99" w:rsidP="00C10C99">
      <w:pPr>
        <w:pStyle w:val="a3"/>
        <w:spacing w:after="0" w:line="240" w:lineRule="auto"/>
        <w:ind w:left="14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C4749E" w14:textId="77777777" w:rsidR="00C10C99" w:rsidRPr="00CE5782" w:rsidRDefault="00C10C99" w:rsidP="00C10C9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органов самоуправления имеют право организовывать мероприятия по собственному плану; </w:t>
      </w:r>
    </w:p>
    <w:p w14:paraId="1EBAAC37" w14:textId="77777777" w:rsidR="00C10C99" w:rsidRPr="00CE5782" w:rsidRDefault="00C10C99" w:rsidP="00C10C99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6D7326" w14:textId="77777777" w:rsidR="00C10C99" w:rsidRPr="00CE5782" w:rsidRDefault="00C10C99" w:rsidP="00C10C99">
      <w:pPr>
        <w:pStyle w:val="a3"/>
        <w:spacing w:after="0" w:line="240" w:lineRule="auto"/>
        <w:ind w:left="14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E76959" w14:textId="77777777" w:rsidR="00C10C99" w:rsidRPr="00CE5782" w:rsidRDefault="00C10C99" w:rsidP="00C10C9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органов самоуправления имеют право обращаться в вышестоящие органы (администрация школы) с предложениями по усовершенствованию школьной жизни. </w:t>
      </w:r>
    </w:p>
    <w:p w14:paraId="6FC14E93" w14:textId="77777777" w:rsidR="00C10C99" w:rsidRPr="00CE5782" w:rsidRDefault="00C10C99" w:rsidP="00C10C99">
      <w:pPr>
        <w:pStyle w:val="a3"/>
        <w:spacing w:after="0" w:line="240" w:lineRule="auto"/>
        <w:ind w:left="14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F05609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VIII. </w:t>
      </w:r>
      <w:r w:rsidRPr="00CE5782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Обязанности участников д/о «Содружество»:</w:t>
      </w:r>
      <w:r w:rsidRPr="00CE57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14:paraId="50218231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08C735C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Все участники д/о обязаны соблюдать конституцию государства «Содружества» и пропагандировать ее идеи среди учащихся школы;</w:t>
      </w:r>
    </w:p>
    <w:p w14:paraId="173256EF" w14:textId="77777777" w:rsidR="00C10C99" w:rsidRPr="00CE5782" w:rsidRDefault="00C10C99" w:rsidP="00C10C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Все участники должны добросовестно выполнять свои функциональные обязанности.</w:t>
      </w:r>
    </w:p>
    <w:p w14:paraId="013DBF62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8E3BAB0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37DD299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D0502A9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443E763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C107A35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F2D3AC3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534402E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08EE992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5A35D1B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737B132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E95A395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DB14B7D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5A9FBBD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52B48EB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8992F40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7B64F7C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1452D1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EB9DEB0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A0D9B5" w14:textId="77777777" w:rsidR="00C10C99" w:rsidRDefault="00C10C99" w:rsidP="00C10C99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4CCD170" w14:textId="77777777" w:rsidR="00C10C99" w:rsidRPr="00CE5782" w:rsidRDefault="00C10C99" w:rsidP="00C10C9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8BA9FA" w14:textId="77777777" w:rsidR="00C10C99" w:rsidRPr="00CE5782" w:rsidRDefault="00C10C99" w:rsidP="00C10C9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04B211" w14:textId="77777777" w:rsidR="00C10C99" w:rsidRPr="00CE5782" w:rsidRDefault="00C10C99" w:rsidP="00C10C9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 </w:t>
      </w:r>
    </w:p>
    <w:p w14:paraId="642FEC46" w14:textId="77777777" w:rsidR="00C10C99" w:rsidRPr="00CE5782" w:rsidRDefault="00C10C99" w:rsidP="00C10C99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 В нашей школе ученическое самоуправление является не целью, а средством воспитания. Создана и  работает детская общественная организация «Содружество»,  деятельность которой </w:t>
      </w: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направлена на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деятельности.</w:t>
      </w:r>
    </w:p>
    <w:p w14:paraId="1D8818D1" w14:textId="77777777" w:rsidR="00C10C99" w:rsidRPr="00CE5782" w:rsidRDefault="00C10C99" w:rsidP="00C10C99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  организации  в школе закреплена  </w:t>
      </w:r>
      <w:hyperlink r:id="rId6" w:history="1">
        <w:r w:rsidRPr="00CE5782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Уставом детской общественной организации «Содружество»</w:t>
        </w:r>
      </w:hyperlink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,   в котором и представлены основные положения функционирования ученического самоуправления в нашей школе. </w:t>
      </w:r>
    </w:p>
    <w:p w14:paraId="092CC62C" w14:textId="77777777" w:rsidR="00C10C99" w:rsidRPr="00CE5782" w:rsidRDefault="00C10C99" w:rsidP="00C10C99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Модель школьного ученического самоуправления  представляет собой несколько  взаимосвязанных между собой уровней  и школьную территорию взаимодействия</w:t>
      </w:r>
      <w:r w:rsidRPr="00CE57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15BB3AF6" w14:textId="77777777" w:rsidR="00C10C99" w:rsidRPr="00CE5782" w:rsidRDefault="00597AD1" w:rsidP="00C10C99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history="1">
        <w:r w:rsidR="00C10C99" w:rsidRPr="00CE5782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Первый уровень -  ученическое  самоуправление в классах</w:t>
        </w:r>
      </w:hyperlink>
      <w:r w:rsidR="00C10C99"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  имеет четкую структуру  и  осуществляется по разным направлениям деятельности классных советов.   Каждый совет имеет определенные </w:t>
      </w:r>
      <w:hyperlink r:id="rId8" w:history="1">
        <w:r w:rsidR="00C10C99" w:rsidRPr="00CE5782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функции</w:t>
        </w:r>
      </w:hyperlink>
      <w:r w:rsidR="00C10C99" w:rsidRPr="00CE5782">
        <w:rPr>
          <w:rFonts w:ascii="Times New Roman" w:eastAsia="Times New Roman" w:hAnsi="Times New Roman"/>
          <w:sz w:val="28"/>
          <w:szCs w:val="28"/>
          <w:lang w:eastAsia="ru-RU"/>
        </w:rPr>
        <w:t>, закрепленные в Уставе детской общественной организации «Содружество».</w:t>
      </w:r>
    </w:p>
    <w:p w14:paraId="4AD1B2F4" w14:textId="77777777" w:rsidR="00C10C99" w:rsidRPr="00CE5782" w:rsidRDefault="00C10C99" w:rsidP="00C10C99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Педагог консультант здесь – классный руководитель.</w:t>
      </w:r>
    </w:p>
    <w:p w14:paraId="69CB0E55" w14:textId="77777777" w:rsidR="00C10C99" w:rsidRPr="00CE5782" w:rsidRDefault="00C10C99" w:rsidP="00C10C99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hyperlink r:id="rId9" w:history="1">
        <w:r w:rsidRPr="00CE5782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Второй уровень – это  структура  детской общественной организации «Содружество»,</w:t>
        </w:r>
      </w:hyperlink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>  которая рассчитана на большой коллектив взрослых и детей, работающих в тесном сотрудничестве. Здесь мы говорим о работе общешкольного ученического собрания, о работе Совета старшеклассников, ученических советов, деятельность которых регламентируется Уставом ДОО «Содружество».</w:t>
      </w:r>
    </w:p>
    <w:p w14:paraId="2DF1CEF6" w14:textId="77777777" w:rsidR="00C10C99" w:rsidRDefault="00C10C99" w:rsidP="00C10C99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Ученическое самоуправление не ограничивается  только деятельностью ДОО «Содружество», оно постоянно взаимодействует с детскими общественными организациями и объединениями, существующими в нашей школе. Это - </w:t>
      </w:r>
      <w:hyperlink r:id="rId10" w:history="1">
        <w:r w:rsidRPr="00CE5782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школьная территория взаимодействия</w:t>
        </w:r>
      </w:hyperlink>
      <w:r w:rsidRPr="00CE5782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которая позволяет  учащимся  расширить  зону своего самовыражения ,  проявить себя в разных видах деятельности. </w:t>
      </w:r>
    </w:p>
    <w:p w14:paraId="309D856A" w14:textId="77777777" w:rsidR="00C10C99" w:rsidRDefault="00C10C99" w:rsidP="00C10C99">
      <w:pPr>
        <w:pStyle w:val="a3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867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4092"/>
        <w:gridCol w:w="20"/>
        <w:gridCol w:w="1924"/>
        <w:gridCol w:w="2118"/>
      </w:tblGrid>
      <w:tr w:rsidR="00C10C99" w:rsidRPr="00BA24C4" w14:paraId="3C8D6B98" w14:textId="77777777" w:rsidTr="0075509E">
        <w:tc>
          <w:tcPr>
            <w:tcW w:w="8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0961" w14:textId="77777777" w:rsidR="00C10C99" w:rsidRPr="00BA24C4" w:rsidRDefault="00C10C99" w:rsidP="0075509E">
            <w:pPr>
              <w:pStyle w:val="3"/>
              <w:jc w:val="center"/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</w:pPr>
            <w:r w:rsidRPr="00BA24C4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>План  мероприятиях в детской организации</w:t>
            </w:r>
          </w:p>
          <w:p w14:paraId="69B887DB" w14:textId="7FA74F98" w:rsidR="00C10C99" w:rsidRPr="00BA24C4" w:rsidRDefault="00C10C99" w:rsidP="0075509E">
            <w:pPr>
              <w:pStyle w:val="3"/>
              <w:jc w:val="center"/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</w:pPr>
            <w:r w:rsidRPr="00BA24C4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>« Содружество»  средней школе №91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 xml:space="preserve"> на 20</w:t>
            </w:r>
            <w:r w:rsidR="0071370E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>2</w:t>
            </w:r>
            <w:r w:rsidR="00597AD1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>-20</w:t>
            </w:r>
            <w:r w:rsidR="0071370E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>2</w:t>
            </w:r>
            <w:r w:rsidR="00597AD1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  <w:lang w:val="en-US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u w:val="single"/>
              </w:rPr>
              <w:t xml:space="preserve"> учебный год</w:t>
            </w:r>
          </w:p>
          <w:p w14:paraId="6740D08C" w14:textId="77777777" w:rsidR="00C10C99" w:rsidRPr="00BA24C4" w:rsidRDefault="00C10C99" w:rsidP="0075509E">
            <w:pPr>
              <w:jc w:val="center"/>
              <w:rPr>
                <w:rFonts w:ascii="Times New Roman" w:eastAsia="Arial Unicode MS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C10C99" w:rsidRPr="00BA24C4" w14:paraId="4AE143E4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6CC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D25D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Стартовая линейка </w:t>
            </w:r>
          </w:p>
          <w:p w14:paraId="0E91DDC1" w14:textId="77777777" w:rsidR="00C10C99" w:rsidRPr="00BA24C4" w:rsidRDefault="00C10C99" w:rsidP="0075509E">
            <w:pPr>
              <w:pStyle w:val="31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игры- путешествия «Вперед,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друзья</w:t>
            </w:r>
            <w:r w:rsidRPr="00BA24C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EFC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2B9FAE1D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1-11 классы</w:t>
            </w:r>
          </w:p>
          <w:p w14:paraId="27E75BF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D20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Педагог-  организатор</w:t>
            </w:r>
          </w:p>
          <w:p w14:paraId="408BB666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C99" w:rsidRPr="00BA24C4" w14:paraId="6EC374EF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5DB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1D4E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Заседание Совета школьных дел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03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36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Педагог-  организатор</w:t>
            </w:r>
          </w:p>
          <w:p w14:paraId="2C2DA945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  <w:r w:rsidRPr="00BA24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10C99" w:rsidRPr="00BA24C4" w14:paraId="29D896AE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EFDB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84B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Организация отряда ЮИД ( по особому плану)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4FA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B28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Педагог-  организатор</w:t>
            </w:r>
          </w:p>
          <w:p w14:paraId="6D09BE5B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</w:p>
        </w:tc>
      </w:tr>
      <w:tr w:rsidR="00C10C99" w:rsidRPr="00BA24C4" w14:paraId="05E4B664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6128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477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Участие школы в Дне города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9AA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FD5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C10C99" w:rsidRPr="00BA24C4" w14:paraId="3AEB1E4D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BCCC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6DD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Праздник День Знаний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46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3622129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3D1D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14:paraId="59A570F4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</w:p>
        </w:tc>
      </w:tr>
      <w:tr w:rsidR="00C10C99" w:rsidRPr="00BA24C4" w14:paraId="2104C193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4BC2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EDF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Посвящение в первоклассники и в «Примерные пешеходы»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25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14:paraId="38D751E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1, 5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211B" w14:textId="77777777" w:rsidR="00C10C99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  <w:p w14:paraId="3D55D62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</w:p>
        </w:tc>
      </w:tr>
      <w:tr w:rsidR="00C10C99" w:rsidRPr="00BA24C4" w14:paraId="54B330DD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B78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6FC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Презентация кружков и спортивных секций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39A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0B4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14:paraId="2F11B0AA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</w:p>
        </w:tc>
      </w:tr>
      <w:tr w:rsidR="00C10C99" w:rsidRPr="00BA24C4" w14:paraId="620D05AA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695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2C56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Участие в акции «Забота»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C2F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05719B4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D8CC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0C99" w:rsidRPr="00BA24C4" w14:paraId="5AB02D47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38D4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055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Организация вечера «Наши любимые учителя»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EC7B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14:paraId="4678116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C41C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0C99" w:rsidRPr="00BA24C4" w14:paraId="0279DFE0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E518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9D90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Выпуск стенгазет :</w:t>
            </w:r>
          </w:p>
          <w:p w14:paraId="7B9380F7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День Учителя</w:t>
            </w:r>
          </w:p>
          <w:p w14:paraId="64C773E5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День пожилого человека</w:t>
            </w:r>
          </w:p>
          <w:p w14:paraId="52B6153F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ПДД</w:t>
            </w:r>
          </w:p>
          <w:p w14:paraId="2E59F1CC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Внимание, огонь!</w:t>
            </w:r>
          </w:p>
          <w:p w14:paraId="4B9DE5C4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  <w:p w14:paraId="03847510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23 февраля- День Защитника Отечества</w:t>
            </w:r>
          </w:p>
          <w:p w14:paraId="0B8B86A9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8 марта- Международный Женский день</w:t>
            </w:r>
          </w:p>
          <w:p w14:paraId="02B9BC71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В мире профессий</w:t>
            </w:r>
          </w:p>
          <w:p w14:paraId="2A7EF3A0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  <w:p w14:paraId="6354F9EC" w14:textId="77777777" w:rsidR="00C10C99" w:rsidRPr="00BA24C4" w:rsidRDefault="00C10C99" w:rsidP="0075509E">
            <w:pPr>
              <w:pStyle w:val="3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День памяти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B77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25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14:paraId="21778D7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  <w:r w:rsidRPr="00BA24C4">
              <w:rPr>
                <w:rFonts w:ascii="Times New Roman" w:hAnsi="Times New Roman"/>
                <w:sz w:val="28"/>
                <w:szCs w:val="28"/>
              </w:rPr>
              <w:t xml:space="preserve"> (редколлегия)</w:t>
            </w:r>
          </w:p>
        </w:tc>
      </w:tr>
      <w:tr w:rsidR="00C10C99" w:rsidRPr="00BA24C4" w14:paraId="47C179FE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543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288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Конкурс осенних букетов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400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Октябрь 1-10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1C9D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</w:p>
        </w:tc>
      </w:tr>
      <w:tr w:rsidR="00C10C99" w:rsidRPr="00BA24C4" w14:paraId="4A9603F5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DFA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C4C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Утренник «Золотая осень»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8E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Октябрь 1-5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09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ДОО</w:t>
            </w:r>
          </w:p>
        </w:tc>
      </w:tr>
      <w:tr w:rsidR="00C10C99" w:rsidRPr="00BA24C4" w14:paraId="32331551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A332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A328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Театральный марафон. Посещение театров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283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Ноябрь 1-8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D63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0C99" w:rsidRPr="00BA24C4" w14:paraId="5FBC1480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839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166A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Мастерская Деда Мороза. Оформление школы к Новогодним праздникам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C35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Декабрь 1-11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AA8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C10C99" w:rsidRPr="00BA24C4" w14:paraId="780CBCC8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699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84D7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День Святого Валентина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98A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Февраль 6-11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E06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</w:tc>
      </w:tr>
      <w:tr w:rsidR="00C10C99" w:rsidRPr="00BA24C4" w14:paraId="5111EAC9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32C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BCE9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Праздничный концерт , посвященный  Международному Женскому дню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9B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C6D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10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C10C99" w:rsidRPr="00BA24C4" w14:paraId="6A882B8A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F6F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2251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Конкурс «А, ну-ка, девушки»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6D4B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Март 10-11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B75A" w14:textId="77777777" w:rsidR="00C10C99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11 класс</w:t>
            </w:r>
          </w:p>
          <w:p w14:paraId="2ACBE11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C10C99" w:rsidRPr="00BA24C4" w14:paraId="748E24A6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FB4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8574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Бал причесок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7B4C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Апрель 9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E961" w14:textId="77777777" w:rsidR="00C10C99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  <w:p w14:paraId="7D02EEC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C10C99" w:rsidRPr="00BA24C4" w14:paraId="349C8A68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98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1F87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Шляпный бал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782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Апрель 8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309" w14:textId="77777777" w:rsidR="00C10C99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  <w:p w14:paraId="7BF9AE3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C10C99" w:rsidRPr="00BA24C4" w14:paraId="20434793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45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CDC8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Конкурс «Марья краса, длинная коса»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29E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Апрель 5-6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2B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6а класс</w:t>
            </w:r>
          </w:p>
        </w:tc>
      </w:tr>
      <w:tr w:rsidR="00C10C99" w:rsidRPr="00BA24C4" w14:paraId="7396F245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23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2513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КВН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077E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Апрель1-11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527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</w:tr>
      <w:tr w:rsidR="00C10C99" w:rsidRPr="00BA24C4" w14:paraId="3821A25F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1DF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C4C8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Тукаевская неделя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EC0C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Апрель 1-11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60F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МО уч. тат. яз.</w:t>
            </w:r>
          </w:p>
        </w:tc>
      </w:tr>
      <w:tr w:rsidR="00C10C99" w:rsidRPr="00BA24C4" w14:paraId="662B53D7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AA7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832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9 мая- День победы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4600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Май 1-11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2DB0" w14:textId="77777777" w:rsidR="00C10C99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Педагог- орг.</w:t>
            </w:r>
          </w:p>
          <w:p w14:paraId="3A97A1EA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физ.культуры</w:t>
            </w:r>
          </w:p>
        </w:tc>
      </w:tr>
      <w:tr w:rsidR="00C10C99" w:rsidRPr="00BA24C4" w14:paraId="7FA4ACE0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440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DA72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24B4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Май   4,9,11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C656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10C99" w:rsidRPr="00BA24C4" w14:paraId="522D137F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332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4EE4" w14:textId="77777777" w:rsidR="00C10C99" w:rsidRPr="00BA24C4" w:rsidRDefault="00C10C99" w:rsidP="0075509E">
            <w:pPr>
              <w:pStyle w:val="31"/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3FB1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Июнь 9,11 класс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5259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C10C99" w:rsidRPr="00BA24C4" w14:paraId="4C450D7C" w14:textId="77777777" w:rsidTr="0075509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005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2456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 xml:space="preserve">Подведение итогов игры «Вперед, </w:t>
            </w:r>
            <w:r>
              <w:rPr>
                <w:rFonts w:ascii="Times New Roman" w:hAnsi="Times New Roman"/>
                <w:sz w:val="28"/>
                <w:szCs w:val="28"/>
              </w:rPr>
              <w:t>друзья</w:t>
            </w:r>
            <w:r w:rsidRPr="00BA24C4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CCE3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EB8C" w14:textId="77777777" w:rsidR="00C10C99" w:rsidRPr="00BA24C4" w:rsidRDefault="00C10C99" w:rsidP="0075509E">
            <w:pPr>
              <w:rPr>
                <w:rFonts w:ascii="Times New Roman" w:hAnsi="Times New Roman"/>
                <w:sz w:val="28"/>
                <w:szCs w:val="28"/>
              </w:rPr>
            </w:pPr>
            <w:r w:rsidRPr="00BA24C4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</w:tbl>
    <w:p w14:paraId="10232DA9" w14:textId="77777777" w:rsidR="00C10C99" w:rsidRDefault="00C10C99" w:rsidP="00C10C99"/>
    <w:p w14:paraId="309B572E" w14:textId="77777777" w:rsidR="00C10C99" w:rsidRDefault="00C10C99" w:rsidP="00C10C99"/>
    <w:p w14:paraId="526C4EAF" w14:textId="77777777" w:rsidR="00C10C99" w:rsidRDefault="00C10C99" w:rsidP="00C10C99"/>
    <w:p w14:paraId="20137AA6" w14:textId="77777777" w:rsidR="00C10C99" w:rsidRDefault="00C10C99" w:rsidP="00C10C99"/>
    <w:p w14:paraId="2654FB70" w14:textId="77777777" w:rsidR="00C10C99" w:rsidRDefault="00C10C99" w:rsidP="00C10C99"/>
    <w:p w14:paraId="253EB5F4" w14:textId="77777777" w:rsidR="00C10C99" w:rsidRDefault="00C10C99" w:rsidP="00C10C99"/>
    <w:p w14:paraId="71D7294E" w14:textId="77777777" w:rsidR="00C10C99" w:rsidRDefault="00C10C99" w:rsidP="00C10C99"/>
    <w:p w14:paraId="6658831B" w14:textId="77777777" w:rsidR="00C10C99" w:rsidRDefault="00C10C99" w:rsidP="00C10C99"/>
    <w:p w14:paraId="6CAA80B1" w14:textId="77777777" w:rsidR="00C10C99" w:rsidRDefault="00C10C99" w:rsidP="00C10C99"/>
    <w:p w14:paraId="6417F6FE" w14:textId="77777777" w:rsidR="00C10C99" w:rsidRDefault="00C10C99" w:rsidP="00C10C99"/>
    <w:p w14:paraId="066B4F4F" w14:textId="77777777" w:rsidR="00C10C99" w:rsidRDefault="00C10C99" w:rsidP="00C10C99"/>
    <w:p w14:paraId="5DCE45CA" w14:textId="77777777" w:rsidR="00C10C99" w:rsidRDefault="00C10C99" w:rsidP="00C10C99"/>
    <w:p w14:paraId="4D584A26" w14:textId="77777777" w:rsidR="00C10C99" w:rsidRDefault="00C10C99" w:rsidP="00C10C99"/>
    <w:p w14:paraId="4F215FA2" w14:textId="77777777" w:rsidR="00C10C99" w:rsidRDefault="00C10C99" w:rsidP="00C10C99"/>
    <w:p w14:paraId="4E5E9CCC" w14:textId="77777777" w:rsidR="00C10C99" w:rsidRDefault="00C10C99" w:rsidP="00C10C99"/>
    <w:p w14:paraId="1EB21ADF" w14:textId="77777777" w:rsidR="00C10C99" w:rsidRDefault="00C10C99" w:rsidP="00C10C99"/>
    <w:p w14:paraId="31BDB1E8" w14:textId="77777777" w:rsidR="00C10C99" w:rsidRDefault="00C10C99" w:rsidP="00C10C99"/>
    <w:p w14:paraId="555EE367" w14:textId="77777777" w:rsidR="00C10C99" w:rsidRDefault="00C10C99" w:rsidP="00C10C99"/>
    <w:p w14:paraId="3446C341" w14:textId="77777777" w:rsidR="00C10C99" w:rsidRDefault="00C10C99" w:rsidP="00C10C99"/>
    <w:p w14:paraId="19BD707A" w14:textId="77777777" w:rsidR="00C10C99" w:rsidRDefault="00C10C99" w:rsidP="00C10C99"/>
    <w:p w14:paraId="177F2014" w14:textId="77777777" w:rsidR="00263911" w:rsidRDefault="00263911"/>
    <w:sectPr w:rsidR="00263911" w:rsidSect="006601B7">
      <w:pgSz w:w="11906" w:h="16838"/>
      <w:pgMar w:top="57" w:right="57" w:bottom="57" w:left="57" w:header="708" w:footer="708" w:gutter="0"/>
      <w:pgBorders w:display="firstPage" w:offsetFrom="page">
        <w:top w:val="thinThickSmallGap" w:sz="24" w:space="24" w:color="2F5496" w:themeColor="accent1" w:themeShade="BF"/>
        <w:left w:val="thinThickSmallGap" w:sz="24" w:space="24" w:color="2F5496" w:themeColor="accent1" w:themeShade="BF"/>
        <w:bottom w:val="thickThinSmallGap" w:sz="24" w:space="24" w:color="2F5496" w:themeColor="accent1" w:themeShade="BF"/>
        <w:right w:val="thickThinSmallGap" w:sz="24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6B7C"/>
    <w:multiLevelType w:val="multilevel"/>
    <w:tmpl w:val="9AF07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32D7A"/>
    <w:multiLevelType w:val="hybridMultilevel"/>
    <w:tmpl w:val="CBA657B0"/>
    <w:lvl w:ilvl="0" w:tplc="EB3880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575E00"/>
    <w:multiLevelType w:val="multilevel"/>
    <w:tmpl w:val="586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8505B"/>
    <w:multiLevelType w:val="multilevel"/>
    <w:tmpl w:val="1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585538"/>
    <w:multiLevelType w:val="multilevel"/>
    <w:tmpl w:val="32E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50"/>
    <w:rsid w:val="00192B1D"/>
    <w:rsid w:val="00263911"/>
    <w:rsid w:val="004C1D6F"/>
    <w:rsid w:val="00597AD1"/>
    <w:rsid w:val="006601B7"/>
    <w:rsid w:val="0071370E"/>
    <w:rsid w:val="00C10C99"/>
    <w:rsid w:val="00E479E0"/>
    <w:rsid w:val="00FE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7EB3"/>
  <w15:chartTrackingRefBased/>
  <w15:docId w15:val="{E32830E5-8B55-4712-B88B-A6E09810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C9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0C99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10C9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C10C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uiPriority w:val="99"/>
    <w:unhideWhenUsed/>
    <w:rsid w:val="00C10C99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10C99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ha-shkola2.narod.ru/%D0%A0%D1%92%D0%A0%D2%91%D0%A0%D1%98%D0%A0%D1%91%D0%A0%D0%85%D0%A0%D1%91%D0%A1%D0%83%D0%A1%E2%80%9A%D0%A1%D0%82%D0%A0%C2%B0%D0%A1%E2%80%9A%D0%A0%D1%95%D0%A1%D0%82/%D0%A0%C2%A0%D0%A0%C2%B0%D0%A0%C2%B1%D0%A0%D1%95%D0%A1%E2%80%A1%D0%A0%D1%91%D0%A0%E2%84%96%20%D0%A1%D0%83%D0%A1%E2%80%9A%D0%A0%D1%95%D0%A0%C2%BB/%D0%A0%D0%85%D0%A0%C2%B0%20%D0%A1%D0%83%D0%A0%C2%B0%D0%A0%E2%84%96%D0%A1%E2%80%9A/%D0%A0%D0%85%D0%A0%C2%B0%20%D0%A1%D0%83%D0%A0%C2%B0%D0%A0%E2%84%96%D0%A1%E2%80%9A/%D0%A4%D1%83%D0%BD%D0%BA%D1%86%D0%B8%D0%B8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sha-shkola2.narod.ru/%D0%A0%D1%92%D0%A0%D2%91%D0%A0%D1%98%D0%A0%D1%91%D0%A0%D0%85%D0%A0%D1%91%D0%A1%D0%83%D0%A1%E2%80%9A%D0%A1%D0%82%D0%A0%C2%B0%D0%A1%E2%80%9A%D0%A0%D1%95%D0%A1%D0%82/%D0%A0%C2%A0%D0%A0%C2%B0%D0%A0%C2%B1%D0%A0%D1%95%D0%A1%E2%80%A1%D0%A0%D1%91%D0%A0%E2%84%96%20%D0%A1%D0%83%D0%A1%E2%80%9A%D0%A0%D1%95%D0%A0%C2%BB/%D0%A0%D0%85%D0%A0%C2%B0%20%D0%A1%D0%83%D0%A0%C2%B0%D0%A0%E2%84%96%D0%A1%E2%80%9A/%D0%A0%D0%85%D0%A0%C2%B0%20%D0%A1%D0%83%D0%A0%C2%B0%D0%A0%E2%84%96%D0%A1%E2%80%9A/%D0%9F%D0%B5%D1%80%D0%B2%D1%8B%D0%B9%20%D1%83%D1%80%D0%BE%D0%B2%D0%B5%D1%8C.do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sha-shkola2.narod.ru/%D0%A0%D1%92%D0%A0%D2%91%D0%A0%D1%98%D0%A0%D1%91%D0%A0%D0%85%D0%A0%D1%91%D0%A1%D0%83%D0%A1%E2%80%9A%D0%A1%D0%82%D0%A0%C2%B0%D0%A1%E2%80%9A%D0%A0%D1%95%D0%A1%D0%82/%D0%A0%C2%A0%D0%A0%C2%B0%D0%A0%C2%B1%D0%A0%D1%95%D0%A1%E2%80%A1%D0%A0%D1%91%D0%A0%E2%84%96%20%D0%A1%D0%83%D0%A1%E2%80%9A%D0%A0%D1%95%D0%A0%C2%BB/%D0%A0%D0%85%D0%A0%C2%B0%20%D0%A1%D0%83%D0%A0%C2%B0%D0%A0%E2%84%96%D0%A1%E2%80%9A/%D0%A0%D0%85%D0%A0%C2%B0%20%D0%A1%D0%83%D0%A0%C2%B0%D0%A0%E2%84%96%D0%A1%E2%80%9A/%D0%A3%D0%A1%D0%A2%D0%90%D0%92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sha-shkola2.narod.ru/%D0%A0%D1%92%D0%A0%D2%91%D0%A0%D1%98%D0%A0%D1%91%D0%A0%D0%85%D0%A0%D1%91%D0%A1%D0%83%D0%A1%E2%80%9A%D0%A1%D0%82%D0%A0%C2%B0%D0%A1%E2%80%9A%D0%A0%D1%95%D0%A1%D0%82/%D0%A0%C2%A0%D0%A0%C2%B0%D0%A0%C2%B1%D0%A0%D1%95%D0%A1%E2%80%A1%D0%A0%D1%91%D0%A0%E2%84%96%20%D0%A1%D0%83%D0%A1%E2%80%9A%D0%A0%D1%95%D0%A0%C2%BB/%D0%A0%D0%85%D0%A0%C2%B0%20%D0%A1%D0%83%D0%A0%C2%B0%D0%A0%E2%84%96%D0%A1%E2%80%9A/%D0%A0%D0%85%D0%A0%C2%B0%20%D0%A1%D0%83%D0%A0%C2%B0%D0%A0%E2%84%96%D0%A1%E2%80%9A/%D0%B2%D0%B7%D0%B0%D0%B8%D0%BC%D0%BE%D0%B4%D0%B5%D0%B9%D1%81%D1%82%D0%B2%D0%B8%D0%B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sha-shkola2.narod.ru/%D0%A0%D1%92%D0%A0%D2%91%D0%A0%D1%98%D0%A0%D1%91%D0%A0%D0%85%D0%A0%D1%91%D0%A1%D0%83%D0%A1%E2%80%9A%D0%A1%D0%82%D0%A0%C2%B0%D0%A1%E2%80%9A%D0%A0%D1%95%D0%A1%D0%82/%D0%A0%C2%A0%D0%A0%C2%B0%D0%A0%C2%B1%D0%A0%D1%95%D0%A1%E2%80%A1%D0%A0%D1%91%D0%A0%E2%84%96%20%D0%A1%D0%83%D0%A1%E2%80%9A%D0%A0%D1%95%D0%A0%C2%BB/%D0%A0%D0%85%D0%A0%C2%B0%20%D0%A1%D0%83%D0%A0%C2%B0%D0%A0%E2%84%96%D0%A1%E2%80%9A/%D0%A0%D0%85%D0%A0%C2%B0%20%D0%A1%D0%83%D0%A0%C2%B0%D0%A0%E2%84%96%D0%A1%E2%80%9A/%D0%92%D1%82%D0%BE%D1%80%D0%BE%D0%B9%20%D1%83%D1%80%D0%BE%D0%B2%D0%B5%D0%BD%D1%8C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160D0-E405-4D94-A92F-40D9328D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Ярунова Алсу Сергеевна</dc:creator>
  <cp:keywords/>
  <dc:description/>
  <cp:lastModifiedBy>Ярунова Алсу Сергеевна</cp:lastModifiedBy>
  <cp:revision>5</cp:revision>
  <dcterms:created xsi:type="dcterms:W3CDTF">2020-12-20T16:42:00Z</dcterms:created>
  <dcterms:modified xsi:type="dcterms:W3CDTF">2022-01-19T08:58:00Z</dcterms:modified>
</cp:coreProperties>
</file>